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233BA" w:rsidRDefault="00C708F2">
      <w:pPr>
        <w:ind w:hanging="3"/>
        <w:jc w:val="center"/>
        <w:rPr>
          <w:bCs/>
          <w:color w:val="FF0000"/>
        </w:rPr>
      </w:pPr>
      <w:bookmarkStart w:id="0" w:name="_heading=h.gjdgxs" w:colFirst="0" w:colLast="0"/>
      <w:bookmarkStart w:id="1" w:name="_GoBack"/>
      <w:bookmarkEnd w:id="0"/>
      <w:r w:rsidRPr="00A63BA6">
        <w:rPr>
          <w:bCs/>
          <w:color w:val="FF0000"/>
        </w:rPr>
        <w:t>Chợ Vàm tổng kết đảng bộ năm 2023</w:t>
      </w:r>
    </w:p>
    <w:bookmarkEnd w:id="1"/>
    <w:p w14:paraId="5E3D50AE" w14:textId="77777777" w:rsidR="00A63BA6" w:rsidRPr="00A63BA6" w:rsidRDefault="00A63BA6">
      <w:pPr>
        <w:ind w:hanging="3"/>
        <w:jc w:val="center"/>
        <w:rPr>
          <w:bCs/>
          <w:color w:val="FF0000"/>
        </w:rPr>
      </w:pPr>
    </w:p>
    <w:p w14:paraId="00000002" w14:textId="696CCEDF" w:rsidR="008233BA" w:rsidRDefault="00C708F2" w:rsidP="00BC2583">
      <w:pPr>
        <w:ind w:firstLine="720"/>
        <w:jc w:val="both"/>
      </w:pPr>
      <w:r>
        <w:t>Chiều ngày 1</w:t>
      </w:r>
      <w:r w:rsidR="001630DD">
        <w:t>5</w:t>
      </w:r>
      <w:r>
        <w:t>/1/202</w:t>
      </w:r>
      <w:r w:rsidR="001630DD">
        <w:t>4</w:t>
      </w:r>
      <w:r>
        <w:t>, tại hội Trường UBND thị trấn Chợ Vàm, Ban Thường vụ Đảng bộ thị trấn Chợ Vàm tổ chức Hội nghị tổng kết Đảng bộ năm 202</w:t>
      </w:r>
      <w:r w:rsidR="001630DD">
        <w:t>3</w:t>
      </w:r>
      <w:r>
        <w:t xml:space="preserve"> và triển khai, phương hướng nhiệm vụ năm 202</w:t>
      </w:r>
      <w:r w:rsidR="001630DD">
        <w:t>4</w:t>
      </w:r>
      <w:r>
        <w:t xml:space="preserve">. Tham dự Hội nghị có đồng chí </w:t>
      </w:r>
      <w:r w:rsidR="001630DD">
        <w:t>Lê Thị Kim Hồng</w:t>
      </w:r>
      <w:r>
        <w:t>-</w:t>
      </w:r>
      <w:r w:rsidR="001630DD">
        <w:t xml:space="preserve">Phó </w:t>
      </w:r>
      <w:r>
        <w:t xml:space="preserve">Bí thư </w:t>
      </w:r>
      <w:r w:rsidR="001630DD">
        <w:t xml:space="preserve">Thường trực </w:t>
      </w:r>
      <w:r w:rsidR="00BC2583">
        <w:t>H</w:t>
      </w:r>
      <w:r>
        <w:t xml:space="preserve">uyện ủy </w:t>
      </w:r>
      <w:r w:rsidR="00BC2583">
        <w:t xml:space="preserve">và đồng chí Nguyễn Thị Ánh Bạch Ủy viên BCH Huyện ủy –Trưởng đoàn công tác phụ trách địa bàn </w:t>
      </w:r>
      <w:r>
        <w:t>đến dự.</w:t>
      </w:r>
    </w:p>
    <w:p w14:paraId="00000003" w14:textId="7DE884C9" w:rsidR="008233BA" w:rsidRPr="00C708F2" w:rsidRDefault="00C708F2" w:rsidP="00BC2583">
      <w:pPr>
        <w:ind w:firstLine="720"/>
        <w:jc w:val="both"/>
        <w:rPr>
          <w:b/>
          <w:i/>
        </w:rPr>
      </w:pPr>
      <w:r>
        <w:t>Năm 202</w:t>
      </w:r>
      <w:r w:rsidR="001630DD">
        <w:t>3</w:t>
      </w:r>
      <w:r>
        <w:t>, Đảng bộ thị trấn Chợ Vàm đã quyết tâm, chủ động quán triệt và tổ chức thực hiện Nghị quyết năm đạt</w:t>
      </w:r>
      <w:r w:rsidR="001630DD">
        <w:t xml:space="preserve"> 13/15 chỉ tiêu đề ra</w:t>
      </w:r>
      <w:r w:rsidR="0083261F">
        <w:t>.</w:t>
      </w:r>
      <w:r>
        <w:t xml:space="preserve"> </w:t>
      </w:r>
      <w:r w:rsidR="0083261F">
        <w:t>Trong đó t</w:t>
      </w:r>
      <w:r>
        <w:t>hực hiện tốt chính sách an sinh xã hội, giữ vững an ninh chính trị, trật tự an toàn xã hội. Công tác xây dựng Đảng được duy trì và thực hiện tốt</w:t>
      </w:r>
      <w:r w:rsidR="0083261F">
        <w:t>,</w:t>
      </w:r>
      <w:r>
        <w:t xml:space="preserve"> công tác kiểm tra, giám sát được thực hiện đúng theo kế hoạch. Việc học tập và làm theo tư tưởng, đạo đức, phong cách Hồ Chí Minh được chú trọng. Đảng bộ thị trấn đã thực </w:t>
      </w:r>
      <w:r w:rsidR="0083261F">
        <w:t xml:space="preserve">hiện 02 mô hình </w:t>
      </w:r>
      <w:r>
        <w:t xml:space="preserve">tiết kiệm theo gương Bác đến nay </w:t>
      </w:r>
      <w:r w:rsidR="0083261F">
        <w:t xml:space="preserve">đã có 41 đảng viên được xem xét </w:t>
      </w:r>
      <w:r>
        <w:t>mượn khi gặp khó khăn đột xuất</w:t>
      </w:r>
      <w:r w:rsidR="0083261F">
        <w:t xml:space="preserve">, đồng thời đã hỗ trợ 15 </w:t>
      </w:r>
      <w:r w:rsidR="008C6CB1">
        <w:t xml:space="preserve">đồng chí </w:t>
      </w:r>
      <w:r w:rsidR="0083261F">
        <w:t xml:space="preserve">điều trị bệnh </w:t>
      </w:r>
      <w:r w:rsidR="008C6CB1">
        <w:t xml:space="preserve">cho bản thân và người thân trong gia đình </w:t>
      </w:r>
      <w:r w:rsidR="0083261F">
        <w:t xml:space="preserve">với tổng số tiền </w:t>
      </w:r>
      <w:r w:rsidR="008C6CB1">
        <w:t>52 triệu đồng</w:t>
      </w:r>
      <w:r>
        <w:t xml:space="preserve">. Năm 2023 Đảng bộ thị trấn Chợ Vàm được BTV Huyện ủy xếp loại </w:t>
      </w:r>
      <w:r w:rsidRPr="00C708F2">
        <w:rPr>
          <w:b/>
          <w:i/>
        </w:rPr>
        <w:t>“ Đảng bộ hoàn thành xuất sắc nhiệm vụ”</w:t>
      </w:r>
      <w:r>
        <w:rPr>
          <w:b/>
          <w:i/>
        </w:rPr>
        <w:t>.</w:t>
      </w:r>
    </w:p>
    <w:p w14:paraId="00000004" w14:textId="647902E1" w:rsidR="008233BA" w:rsidRDefault="00C708F2" w:rsidP="00C708F2">
      <w:pPr>
        <w:ind w:firstLine="720"/>
        <w:jc w:val="both"/>
      </w:pPr>
      <w:r>
        <w:rPr>
          <w:highlight w:val="white"/>
        </w:rPr>
        <w:t>Bên cạnh những kết quả đạt được, Hội nghị cũng đã chỉ ra những mặt tồn tại hạn chế, đồng thời thống nhất phương hướng nhiệm vụ năm 202</w:t>
      </w:r>
      <w:r w:rsidR="008C6CB1">
        <w:rPr>
          <w:highlight w:val="white"/>
        </w:rPr>
        <w:t>4</w:t>
      </w:r>
      <w:r>
        <w:rPr>
          <w:highlight w:val="white"/>
        </w:rPr>
        <w:t xml:space="preserve">. </w:t>
      </w:r>
    </w:p>
    <w:p w14:paraId="00000005" w14:textId="16A75F80" w:rsidR="008233BA" w:rsidRDefault="00C708F2" w:rsidP="00C708F2">
      <w:pPr>
        <w:ind w:firstLine="720"/>
        <w:jc w:val="both"/>
        <w:rPr>
          <w:highlight w:val="white"/>
        </w:rPr>
      </w:pPr>
      <w:r>
        <w:t xml:space="preserve">Phát biểu tại hội nghị đồng chí </w:t>
      </w:r>
      <w:r w:rsidR="008C6CB1">
        <w:t xml:space="preserve">Lê Thị Kim Hồng </w:t>
      </w:r>
      <w:r>
        <w:t xml:space="preserve">mong muốn Đảng bộ thị trấn Chợ Vàm </w:t>
      </w:r>
      <w:r w:rsidR="005B6077">
        <w:rPr>
          <w:highlight w:val="white"/>
        </w:rPr>
        <w:t>duy trì và phát huy kết quả đạt được</w:t>
      </w:r>
      <w:r w:rsidR="005B6077">
        <w:t xml:space="preserve">, </w:t>
      </w:r>
      <w:r w:rsidR="008C6CB1">
        <w:t xml:space="preserve">sớm khắc phục các hạn chế, </w:t>
      </w:r>
      <w:r>
        <w:t xml:space="preserve">cần </w:t>
      </w:r>
      <w:r>
        <w:rPr>
          <w:highlight w:val="white"/>
        </w:rPr>
        <w:t xml:space="preserve">tập trung thực hiện </w:t>
      </w:r>
      <w:r w:rsidR="008C6CB1">
        <w:rPr>
          <w:highlight w:val="white"/>
        </w:rPr>
        <w:t>tốt chỉ tiêu mà đảng bộ đề ra trong năm 2024.</w:t>
      </w:r>
    </w:p>
    <w:p w14:paraId="00000006" w14:textId="29737B2D" w:rsidR="008233BA" w:rsidRDefault="00C708F2">
      <w:pPr>
        <w:ind w:hanging="3"/>
        <w:jc w:val="both"/>
      </w:pPr>
      <w:r>
        <w:t>Dịp này, Đảng bộ thị trấn Chợ Vàm quyết định khen thưởng cho 0</w:t>
      </w:r>
      <w:r w:rsidR="005B6077">
        <w:t>3</w:t>
      </w:r>
      <w:r>
        <w:t xml:space="preserve"> chi bộ trong sạch vững mạnh tiêu biểu và 25 đảng viên hoàn thành xuất sắc nhiệm vụ năm 202</w:t>
      </w:r>
      <w:r w:rsidR="005B6077">
        <w:t>3</w:t>
      </w:r>
      <w:r>
        <w:t>./.</w:t>
      </w:r>
    </w:p>
    <w:p w14:paraId="00000007" w14:textId="77777777" w:rsidR="008233BA" w:rsidRDefault="00C708F2">
      <w:pPr>
        <w:ind w:hanging="3"/>
        <w:jc w:val="right"/>
      </w:pPr>
      <w:r>
        <w:rPr>
          <w:b/>
        </w:rPr>
        <w:t>Thanh Thủy</w:t>
      </w:r>
    </w:p>
    <w:sectPr w:rsidR="008233BA">
      <w:pgSz w:w="12240" w:h="15840"/>
      <w:pgMar w:top="900" w:right="1800" w:bottom="108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3BA"/>
    <w:rsid w:val="001630DD"/>
    <w:rsid w:val="00576241"/>
    <w:rsid w:val="005B6077"/>
    <w:rsid w:val="008233BA"/>
    <w:rsid w:val="0083261F"/>
    <w:rsid w:val="008C6CB1"/>
    <w:rsid w:val="00A63BA6"/>
    <w:rsid w:val="00BC2583"/>
    <w:rsid w:val="00C708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223F"/>
  <w15:docId w15:val="{EC6E5505-EF89-4299-B4E4-E257989D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vi-VN"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S7184JIWt/0SdlIDw9i2/wWILQ==">CgMxLjAyCGguZ2pkZ3hzOAByITFXS25ybzgza3V2WGMzTjhKRVdWcXM0bHNpV29lWDctNw==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1465</Characters>
  <Application>Microsoft Office Word</Application>
  <DocSecurity>0</DocSecurity>
  <Lines>12</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cp:lastModifiedBy>
  <cp:revision>2</cp:revision>
  <dcterms:created xsi:type="dcterms:W3CDTF">2024-01-16T09:29:00Z</dcterms:created>
  <dcterms:modified xsi:type="dcterms:W3CDTF">2024-01-16T09:29:00Z</dcterms:modified>
</cp:coreProperties>
</file>